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98" w:rsidRPr="00740B4F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40B4F">
        <w:rPr>
          <w:b/>
          <w:sz w:val="24"/>
          <w:szCs w:val="24"/>
        </w:rPr>
        <w:t>СПИСОК</w:t>
      </w:r>
    </w:p>
    <w:p w:rsidR="00D87A98" w:rsidRPr="00740B4F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40B4F">
        <w:rPr>
          <w:b/>
          <w:sz w:val="24"/>
          <w:szCs w:val="24"/>
        </w:rPr>
        <w:t xml:space="preserve">студентов геологического факультета,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740B4F">
        <w:rPr>
          <w:b/>
          <w:sz w:val="24"/>
          <w:szCs w:val="24"/>
        </w:rPr>
        <w:t xml:space="preserve">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7997" w:type="dxa"/>
        <w:jc w:val="center"/>
        <w:tblInd w:w="40" w:type="dxa"/>
        <w:tblLook w:val="04A0"/>
      </w:tblPr>
      <w:tblGrid>
        <w:gridCol w:w="777"/>
        <w:gridCol w:w="3931"/>
        <w:gridCol w:w="3289"/>
      </w:tblGrid>
      <w:tr w:rsidR="00A61271" w:rsidRPr="00A61271" w:rsidTr="00A61271">
        <w:trPr>
          <w:jc w:val="center"/>
        </w:trPr>
        <w:tc>
          <w:tcPr>
            <w:tcW w:w="777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1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289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05.03.01</w:t>
            </w:r>
          </w:p>
        </w:tc>
        <w:tc>
          <w:tcPr>
            <w:tcW w:w="3289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133-278-796 77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A61271" w:rsidRPr="00A61271" w:rsidRDefault="00A61271" w:rsidP="00FD1A3C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05.03.01</w:t>
            </w:r>
          </w:p>
        </w:tc>
        <w:tc>
          <w:tcPr>
            <w:tcW w:w="3289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197-975-280 59</w:t>
            </w:r>
          </w:p>
        </w:tc>
      </w:tr>
    </w:tbl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40B4F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B14AE3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740B4F">
        <w:rPr>
          <w:b/>
          <w:sz w:val="24"/>
          <w:szCs w:val="24"/>
        </w:rPr>
        <w:t xml:space="preserve"> 1</w:t>
      </w:r>
      <w:r w:rsidR="000F1C30">
        <w:rPr>
          <w:b/>
          <w:sz w:val="24"/>
          <w:szCs w:val="24"/>
        </w:rPr>
        <w:t>4</w:t>
      </w:r>
      <w:r w:rsidRPr="00740B4F">
        <w:rPr>
          <w:b/>
          <w:sz w:val="24"/>
          <w:szCs w:val="24"/>
        </w:rPr>
        <w:t xml:space="preserve"> декабря к 1</w:t>
      </w:r>
      <w:r w:rsidR="000F1C30">
        <w:rPr>
          <w:b/>
          <w:sz w:val="24"/>
          <w:szCs w:val="24"/>
        </w:rPr>
        <w:t>0</w:t>
      </w:r>
      <w:r w:rsidRPr="00740B4F">
        <w:rPr>
          <w:b/>
          <w:sz w:val="24"/>
          <w:szCs w:val="24"/>
        </w:rPr>
        <w:t>.</w:t>
      </w:r>
      <w:r w:rsidR="000F1C30">
        <w:rPr>
          <w:b/>
          <w:sz w:val="24"/>
          <w:szCs w:val="24"/>
        </w:rPr>
        <w:t>0</w:t>
      </w:r>
      <w:r w:rsidRPr="00740B4F">
        <w:rPr>
          <w:b/>
          <w:sz w:val="24"/>
          <w:szCs w:val="24"/>
        </w:rPr>
        <w:t xml:space="preserve">0, ауд. 2. </w:t>
      </w:r>
      <w:r w:rsidRPr="00B14AE3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>СПИСОК</w:t>
      </w: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 xml:space="preserve">студентов математического факультета,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772619">
        <w:rPr>
          <w:b/>
          <w:sz w:val="24"/>
          <w:szCs w:val="24"/>
        </w:rPr>
        <w:t xml:space="preserve"> запаса на кафедре РВ и</w:t>
      </w:r>
      <w:proofErr w:type="gramStart"/>
      <w:r w:rsidRPr="00772619">
        <w:rPr>
          <w:b/>
          <w:sz w:val="24"/>
          <w:szCs w:val="24"/>
        </w:rPr>
        <w:t xml:space="preserve"> А</w:t>
      </w:r>
      <w:proofErr w:type="gramEnd"/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8089" w:type="dxa"/>
        <w:jc w:val="center"/>
        <w:tblInd w:w="40" w:type="dxa"/>
        <w:tblLook w:val="04A0"/>
      </w:tblPr>
      <w:tblGrid>
        <w:gridCol w:w="777"/>
        <w:gridCol w:w="3977"/>
        <w:gridCol w:w="3335"/>
      </w:tblGrid>
      <w:tr w:rsidR="00A61271" w:rsidRPr="00A61271" w:rsidTr="00A61271">
        <w:trPr>
          <w:jc w:val="center"/>
        </w:trPr>
        <w:tc>
          <w:tcPr>
            <w:tcW w:w="777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7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A6127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10.05.04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185-873-649 36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01.03.01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146-843-224 76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01.03.04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171-968-941 22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01.03.01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185-078-891 16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02.03.01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172-120-431 13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02.03.01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157-173-627 79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02.03.01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158-785-413 22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01.03.04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157-951-301 90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02.03.01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158-769-166 32</w:t>
            </w:r>
          </w:p>
        </w:tc>
      </w:tr>
      <w:tr w:rsidR="00A61271" w:rsidRPr="00A61271" w:rsidTr="00A61271">
        <w:trPr>
          <w:jc w:val="center"/>
        </w:trPr>
        <w:tc>
          <w:tcPr>
            <w:tcW w:w="777" w:type="dxa"/>
          </w:tcPr>
          <w:p w:rsidR="00A61271" w:rsidRPr="00A61271" w:rsidRDefault="00A61271" w:rsidP="00A61271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ind w:left="1134" w:hanging="10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01.03.04</w:t>
            </w:r>
          </w:p>
        </w:tc>
        <w:tc>
          <w:tcPr>
            <w:tcW w:w="3335" w:type="dxa"/>
            <w:vAlign w:val="center"/>
          </w:tcPr>
          <w:p w:rsidR="00A61271" w:rsidRPr="00A61271" w:rsidRDefault="00A61271" w:rsidP="00FD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1">
              <w:rPr>
                <w:rFonts w:ascii="Times New Roman" w:hAnsi="Times New Roman" w:cs="Times New Roman"/>
                <w:sz w:val="24"/>
                <w:szCs w:val="24"/>
              </w:rPr>
              <w:t>158-598-542 35</w:t>
            </w:r>
          </w:p>
        </w:tc>
      </w:tr>
    </w:tbl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72619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7726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772619">
        <w:rPr>
          <w:b/>
          <w:sz w:val="24"/>
          <w:szCs w:val="24"/>
        </w:rPr>
        <w:t xml:space="preserve"> декабря к 09.00, ауд. 8. </w:t>
      </w:r>
      <w:r w:rsidRPr="0020060E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7E12B4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7E12B4">
        <w:rPr>
          <w:b/>
          <w:sz w:val="24"/>
          <w:szCs w:val="24"/>
        </w:rPr>
        <w:t>СПИСОК</w:t>
      </w: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  <w:r w:rsidRPr="007E12B4">
        <w:rPr>
          <w:b/>
          <w:sz w:val="24"/>
          <w:szCs w:val="24"/>
        </w:rPr>
        <w:t xml:space="preserve">студентов факультета международных отношений,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7E12B4">
        <w:rPr>
          <w:b/>
          <w:sz w:val="24"/>
          <w:szCs w:val="24"/>
        </w:rPr>
        <w:t xml:space="preserve">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8A0651" w:rsidRPr="007E12B4" w:rsidRDefault="008A0651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</w:p>
    <w:tbl>
      <w:tblPr>
        <w:tblW w:w="8097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969"/>
        <w:gridCol w:w="3339"/>
      </w:tblGrid>
      <w:tr w:rsidR="00D87A98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№</w:t>
            </w:r>
          </w:p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СНИЛС</w:t>
            </w:r>
          </w:p>
        </w:tc>
      </w:tr>
      <w:tr w:rsidR="00B77DC9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77DC9" w:rsidRPr="007E12B4" w:rsidRDefault="00B77DC9" w:rsidP="007C78D7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41.03.05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210-383-451 18</w:t>
            </w:r>
          </w:p>
        </w:tc>
      </w:tr>
      <w:tr w:rsidR="00B77DC9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77DC9" w:rsidRPr="007E12B4" w:rsidRDefault="00B77DC9" w:rsidP="007C78D7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41.03.01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157-400-764 58</w:t>
            </w:r>
          </w:p>
        </w:tc>
      </w:tr>
      <w:tr w:rsidR="00B77DC9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77DC9" w:rsidRPr="007E12B4" w:rsidRDefault="00B77DC9" w:rsidP="007C78D7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38.03.01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191-962-074 97</w:t>
            </w:r>
          </w:p>
        </w:tc>
      </w:tr>
      <w:tr w:rsidR="00B77DC9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77DC9" w:rsidRPr="007E12B4" w:rsidRDefault="00B77DC9" w:rsidP="007C78D7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38.03.01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77DC9" w:rsidRPr="0086435E" w:rsidRDefault="00B77DC9" w:rsidP="00EF1F14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216-469-724 86</w:t>
            </w:r>
          </w:p>
        </w:tc>
      </w:tr>
    </w:tbl>
    <w:p w:rsidR="00D87A98" w:rsidRPr="007E12B4" w:rsidRDefault="00D87A98" w:rsidP="008A0651">
      <w:pPr>
        <w:spacing w:after="0" w:line="240" w:lineRule="auto"/>
        <w:jc w:val="both"/>
        <w:rPr>
          <w:sz w:val="24"/>
          <w:szCs w:val="24"/>
        </w:rPr>
      </w:pP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E12B4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7E1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7E12B4">
        <w:rPr>
          <w:b/>
          <w:sz w:val="24"/>
          <w:szCs w:val="24"/>
        </w:rPr>
        <w:t xml:space="preserve"> декабря к </w:t>
      </w:r>
      <w:r w:rsidR="007445D4">
        <w:rPr>
          <w:b/>
          <w:sz w:val="24"/>
          <w:szCs w:val="24"/>
        </w:rPr>
        <w:t>10</w:t>
      </w:r>
      <w:r w:rsidRPr="007E12B4">
        <w:rPr>
          <w:b/>
          <w:sz w:val="24"/>
          <w:szCs w:val="24"/>
        </w:rPr>
        <w:t xml:space="preserve">.00, ауд. 16.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170A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170A19">
        <w:rPr>
          <w:b/>
          <w:sz w:val="24"/>
          <w:szCs w:val="24"/>
        </w:rPr>
        <w:t>СПИСОК</w:t>
      </w:r>
    </w:p>
    <w:p w:rsidR="00D87A98" w:rsidRPr="00170A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170A19">
        <w:rPr>
          <w:b/>
          <w:sz w:val="24"/>
          <w:szCs w:val="24"/>
        </w:rPr>
        <w:t xml:space="preserve">студентов факультета ПММ,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170A19">
        <w:rPr>
          <w:b/>
          <w:sz w:val="24"/>
          <w:szCs w:val="24"/>
        </w:rPr>
        <w:t xml:space="preserve"> запаса на кафедре РВ и</w:t>
      </w:r>
      <w:proofErr w:type="gramStart"/>
      <w:r w:rsidRPr="00170A19">
        <w:rPr>
          <w:b/>
          <w:sz w:val="24"/>
          <w:szCs w:val="24"/>
        </w:rPr>
        <w:t xml:space="preserve"> А</w:t>
      </w:r>
      <w:proofErr w:type="gramEnd"/>
    </w:p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978"/>
        <w:gridCol w:w="3369"/>
      </w:tblGrid>
      <w:tr w:rsidR="007C78D7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6D593B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200-180-072 80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159-039-802 88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02.03.02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150-805-076 36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164-307-409 51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09.03.03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198-540-535 11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156-794-526 17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205-048-763 40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183-104-271 36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167-966-370 35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193-661-711 95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01.03.03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160-781-246 62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01.03.02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195-792-375 37</w:t>
            </w:r>
          </w:p>
        </w:tc>
      </w:tr>
      <w:tr w:rsidR="006D593B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6D593B" w:rsidRPr="00170A19" w:rsidRDefault="006D593B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02.03.02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6D593B" w:rsidRPr="0086435E" w:rsidRDefault="006D593B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173-798-404 19</w:t>
            </w:r>
          </w:p>
        </w:tc>
      </w:tr>
    </w:tbl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170A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170A19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170A19">
        <w:rPr>
          <w:b/>
          <w:sz w:val="24"/>
          <w:szCs w:val="24"/>
        </w:rPr>
        <w:t xml:space="preserve"> 1</w:t>
      </w:r>
      <w:r w:rsidR="003F2B10">
        <w:rPr>
          <w:b/>
          <w:sz w:val="24"/>
          <w:szCs w:val="24"/>
        </w:rPr>
        <w:t>2</w:t>
      </w:r>
      <w:r w:rsidRPr="00170A19">
        <w:rPr>
          <w:b/>
          <w:sz w:val="24"/>
          <w:szCs w:val="24"/>
        </w:rPr>
        <w:t xml:space="preserve"> декабря к 1</w:t>
      </w:r>
      <w:r w:rsidR="003F2B1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.00, ауд. </w:t>
      </w:r>
      <w:r w:rsidR="003F2B1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2E4053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2E4053">
        <w:rPr>
          <w:b/>
          <w:sz w:val="24"/>
          <w:szCs w:val="24"/>
        </w:rPr>
        <w:t>СПИСОК</w:t>
      </w:r>
    </w:p>
    <w:p w:rsidR="00D87A98" w:rsidRPr="002E4053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2E4053">
        <w:rPr>
          <w:b/>
          <w:sz w:val="24"/>
          <w:szCs w:val="24"/>
        </w:rPr>
        <w:t xml:space="preserve">студентов физического факультета,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2E4053">
        <w:rPr>
          <w:b/>
          <w:sz w:val="24"/>
          <w:szCs w:val="24"/>
        </w:rPr>
        <w:t xml:space="preserve">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D87A98" w:rsidRPr="002E4053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16"/>
        <w:gridCol w:w="3362"/>
      </w:tblGrid>
      <w:tr w:rsidR="007C78D7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14.05.02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131-661-440 29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14.05.02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201-698-088 61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14.05.02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196-802-969 25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14.05.02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135-784-173 85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159-972-601 26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11.03.04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200-413-219 76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14.03.02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159-228-985 12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14.05.02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194-311-291 60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03.03.02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152-347-521 48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03.03.02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178-631-198 03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03.03.02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162-734-908 78</w:t>
            </w:r>
          </w:p>
        </w:tc>
      </w:tr>
      <w:tr w:rsidR="00862B3E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62B3E" w:rsidRPr="00353C7F" w:rsidRDefault="00862B3E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03.03.02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62B3E" w:rsidRPr="0086435E" w:rsidRDefault="00862B3E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160-874-124 66</w:t>
            </w:r>
          </w:p>
        </w:tc>
      </w:tr>
    </w:tbl>
    <w:p w:rsidR="00D87A98" w:rsidRPr="002E4053" w:rsidRDefault="00D87A98" w:rsidP="008A0651">
      <w:pPr>
        <w:spacing w:after="0" w:line="240" w:lineRule="auto"/>
        <w:jc w:val="both"/>
        <w:rPr>
          <w:sz w:val="24"/>
          <w:szCs w:val="24"/>
        </w:rPr>
      </w:pP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4053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 xml:space="preserve">Студентам прошедшим конкурсный отбор прибыть в военный учебный центр для заключения договора об обучении </w:t>
      </w:r>
      <w:r>
        <w:rPr>
          <w:b/>
          <w:sz w:val="24"/>
          <w:szCs w:val="24"/>
        </w:rPr>
        <w:t>1</w:t>
      </w:r>
      <w:r w:rsidR="00E27348">
        <w:rPr>
          <w:b/>
          <w:sz w:val="24"/>
          <w:szCs w:val="24"/>
        </w:rPr>
        <w:t>1</w:t>
      </w:r>
      <w:r w:rsidRPr="002E4053">
        <w:rPr>
          <w:b/>
          <w:sz w:val="24"/>
          <w:szCs w:val="24"/>
        </w:rPr>
        <w:t xml:space="preserve"> декабря к </w:t>
      </w:r>
      <w:r w:rsidR="00E27348">
        <w:rPr>
          <w:b/>
          <w:sz w:val="24"/>
          <w:szCs w:val="24"/>
        </w:rPr>
        <w:t>9</w:t>
      </w:r>
      <w:r w:rsidRPr="002E4053">
        <w:rPr>
          <w:b/>
          <w:sz w:val="24"/>
          <w:szCs w:val="24"/>
        </w:rPr>
        <w:t xml:space="preserve">.00, ауд. 10.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BE2B07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BE2B07">
        <w:rPr>
          <w:b/>
          <w:sz w:val="24"/>
          <w:szCs w:val="24"/>
        </w:rPr>
        <w:t>СПИСОК</w:t>
      </w:r>
    </w:p>
    <w:p w:rsidR="00D87A98" w:rsidRPr="00BE2B07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BE2B07">
        <w:rPr>
          <w:b/>
          <w:sz w:val="24"/>
          <w:szCs w:val="24"/>
        </w:rPr>
        <w:t xml:space="preserve">студентов факультета компьютерных наук,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BE2B07">
        <w:rPr>
          <w:b/>
          <w:sz w:val="24"/>
          <w:szCs w:val="24"/>
        </w:rPr>
        <w:t xml:space="preserve"> запаса на кафедре РВ и</w:t>
      </w:r>
      <w:proofErr w:type="gramStart"/>
      <w:r w:rsidRPr="00BE2B07">
        <w:rPr>
          <w:b/>
          <w:sz w:val="24"/>
          <w:szCs w:val="24"/>
        </w:rPr>
        <w:t xml:space="preserve"> А</w:t>
      </w:r>
      <w:proofErr w:type="gramEnd"/>
    </w:p>
    <w:p w:rsidR="00D87A98" w:rsidRDefault="00D87A98" w:rsidP="008A0651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8109" w:type="dxa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998"/>
        <w:gridCol w:w="3345"/>
      </w:tblGrid>
      <w:tr w:rsidR="007C78D7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186-235-158 82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02.03.01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178-002-519 54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160-578-614 77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09.03.04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166-175-300 68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166-007-232 40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02.03.01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168-414-175 79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02.03.01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165-972-989 39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02.03.01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177-436-809 08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09.03.03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203-706-216 18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09.03.03 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134-928-571 86</w:t>
            </w:r>
          </w:p>
        </w:tc>
      </w:tr>
      <w:tr w:rsidR="00684909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684909" w:rsidRPr="005B65E4" w:rsidRDefault="00684909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 xml:space="preserve">09.03.02 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84909" w:rsidRPr="0086435E" w:rsidRDefault="00684909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167-450-541 78</w:t>
            </w:r>
          </w:p>
        </w:tc>
      </w:tr>
    </w:tbl>
    <w:p w:rsidR="00D87A98" w:rsidRDefault="00D87A98" w:rsidP="008A0651">
      <w:pPr>
        <w:spacing w:after="0" w:line="240" w:lineRule="auto"/>
        <w:ind w:firstLine="567"/>
        <w:jc w:val="both"/>
        <w:rPr>
          <w:szCs w:val="28"/>
        </w:rPr>
      </w:pP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BE2B07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AA20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BE2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3000B">
        <w:rPr>
          <w:b/>
          <w:sz w:val="24"/>
          <w:szCs w:val="24"/>
        </w:rPr>
        <w:t>3</w:t>
      </w:r>
      <w:r w:rsidRPr="00BE2B07">
        <w:rPr>
          <w:b/>
          <w:sz w:val="24"/>
          <w:szCs w:val="24"/>
        </w:rPr>
        <w:t xml:space="preserve"> декабря к </w:t>
      </w:r>
      <w:r w:rsidR="0073000B">
        <w:rPr>
          <w:b/>
          <w:sz w:val="24"/>
          <w:szCs w:val="24"/>
        </w:rPr>
        <w:t>08</w:t>
      </w:r>
      <w:r w:rsidRPr="00BE2B07">
        <w:rPr>
          <w:b/>
          <w:sz w:val="24"/>
          <w:szCs w:val="24"/>
        </w:rPr>
        <w:t xml:space="preserve">.00, ауд. </w:t>
      </w:r>
      <w:r>
        <w:rPr>
          <w:b/>
          <w:sz w:val="24"/>
          <w:szCs w:val="24"/>
        </w:rPr>
        <w:t>11</w:t>
      </w:r>
      <w:r w:rsidRPr="00BE2B07">
        <w:rPr>
          <w:b/>
          <w:sz w:val="24"/>
          <w:szCs w:val="24"/>
        </w:rPr>
        <w:t xml:space="preserve">. </w:t>
      </w:r>
      <w:r w:rsidRPr="00AA20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4"/>
          <w:szCs w:val="24"/>
        </w:rPr>
      </w:pPr>
      <w:r w:rsidRPr="009E495E">
        <w:rPr>
          <w:b/>
          <w:sz w:val="24"/>
          <w:szCs w:val="24"/>
        </w:rPr>
        <w:t>СПИСОК</w:t>
      </w:r>
    </w:p>
    <w:p w:rsidR="00D87A98" w:rsidRPr="009E495E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4"/>
          <w:szCs w:val="24"/>
        </w:rPr>
      </w:pPr>
      <w:r w:rsidRPr="009E495E">
        <w:rPr>
          <w:b/>
          <w:sz w:val="24"/>
          <w:szCs w:val="24"/>
        </w:rPr>
        <w:t xml:space="preserve">студентов экономического факультета, прошедших конкурсный отбор для обучения по программе подготовки </w:t>
      </w:r>
      <w:r w:rsidR="00A61271">
        <w:rPr>
          <w:b/>
          <w:sz w:val="24"/>
          <w:szCs w:val="24"/>
        </w:rPr>
        <w:t>сержантов</w:t>
      </w:r>
      <w:r w:rsidRPr="009E495E">
        <w:rPr>
          <w:b/>
          <w:sz w:val="24"/>
          <w:szCs w:val="24"/>
        </w:rPr>
        <w:t xml:space="preserve"> запаса на кафедре РВ и</w:t>
      </w:r>
      <w:proofErr w:type="gramStart"/>
      <w:r w:rsidRPr="009E495E">
        <w:rPr>
          <w:b/>
          <w:sz w:val="24"/>
          <w:szCs w:val="24"/>
        </w:rPr>
        <w:t xml:space="preserve"> А</w:t>
      </w:r>
      <w:proofErr w:type="gramEnd"/>
    </w:p>
    <w:tbl>
      <w:tblPr>
        <w:tblW w:w="812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119"/>
        <w:gridCol w:w="3352"/>
      </w:tblGrid>
      <w:tr w:rsidR="007C78D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159-385-712 13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38.03.04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192-118-838 75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169-884-752 55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180-244-240 34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154-853-159 83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168-334-437 86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169-676-307 29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181-518-614 70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197-336-769 27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175-624-846 99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157-972-083 12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169-457-587 33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148-025-820 54</w:t>
            </w:r>
          </w:p>
        </w:tc>
      </w:tr>
      <w:tr w:rsidR="007D037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9E495E" w:rsidRDefault="007D0377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377" w:rsidRPr="0086435E" w:rsidRDefault="007D0377" w:rsidP="00FD1A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86435E">
              <w:rPr>
                <w:sz w:val="24"/>
                <w:szCs w:val="24"/>
              </w:rPr>
              <w:t>167-806-151 91</w:t>
            </w:r>
          </w:p>
        </w:tc>
      </w:tr>
    </w:tbl>
    <w:p w:rsidR="00D87A98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9E495E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9E495E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AA20CB" w:rsidRDefault="00D87A98" w:rsidP="008A0651">
      <w:pPr>
        <w:spacing w:after="0"/>
        <w:jc w:val="both"/>
        <w:rPr>
          <w:szCs w:val="26"/>
        </w:rPr>
      </w:pPr>
      <w:r w:rsidRPr="00AA20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9E49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8011C">
        <w:rPr>
          <w:b/>
          <w:sz w:val="24"/>
          <w:szCs w:val="24"/>
        </w:rPr>
        <w:t>2</w:t>
      </w:r>
      <w:r w:rsidRPr="009E495E">
        <w:rPr>
          <w:b/>
          <w:sz w:val="24"/>
          <w:szCs w:val="24"/>
        </w:rPr>
        <w:t xml:space="preserve"> декабря </w:t>
      </w:r>
      <w:r w:rsidR="0078011C">
        <w:rPr>
          <w:b/>
          <w:sz w:val="24"/>
          <w:szCs w:val="24"/>
        </w:rPr>
        <w:t xml:space="preserve"> </w:t>
      </w:r>
      <w:r w:rsidRPr="009E495E">
        <w:rPr>
          <w:b/>
          <w:sz w:val="24"/>
          <w:szCs w:val="24"/>
        </w:rPr>
        <w:t xml:space="preserve">к </w:t>
      </w:r>
      <w:r w:rsidR="00FB4645">
        <w:rPr>
          <w:b/>
          <w:sz w:val="24"/>
          <w:szCs w:val="24"/>
        </w:rPr>
        <w:t>13</w:t>
      </w:r>
      <w:r w:rsidRPr="009E495E">
        <w:rPr>
          <w:b/>
          <w:sz w:val="24"/>
          <w:szCs w:val="24"/>
        </w:rPr>
        <w:t xml:space="preserve">.00, ауд. 18. </w:t>
      </w:r>
      <w:r w:rsidRPr="00AA20CB">
        <w:rPr>
          <w:sz w:val="24"/>
          <w:szCs w:val="24"/>
        </w:rPr>
        <w:t>При себе иметь паспорт.</w:t>
      </w:r>
    </w:p>
    <w:sectPr w:rsidR="00D87A98" w:rsidRPr="00AA20CB" w:rsidSect="0009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991"/>
    <w:multiLevelType w:val="hybridMultilevel"/>
    <w:tmpl w:val="A9BE65A8"/>
    <w:lvl w:ilvl="0" w:tplc="086EA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3B39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71FB"/>
    <w:multiLevelType w:val="hybridMultilevel"/>
    <w:tmpl w:val="E4E6F0EE"/>
    <w:lvl w:ilvl="0" w:tplc="614E6C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7CFC"/>
    <w:multiLevelType w:val="hybridMultilevel"/>
    <w:tmpl w:val="9F947D18"/>
    <w:lvl w:ilvl="0" w:tplc="AE5EFC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2059"/>
    <w:multiLevelType w:val="hybridMultilevel"/>
    <w:tmpl w:val="F9D4D30C"/>
    <w:lvl w:ilvl="0" w:tplc="AAA04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05F"/>
    <w:multiLevelType w:val="hybridMultilevel"/>
    <w:tmpl w:val="0F1035DE"/>
    <w:lvl w:ilvl="0" w:tplc="CB562E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16BF"/>
    <w:multiLevelType w:val="hybridMultilevel"/>
    <w:tmpl w:val="FD74F54A"/>
    <w:lvl w:ilvl="0" w:tplc="01E876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25CA9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A21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4EDD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926E7"/>
    <w:multiLevelType w:val="hybridMultilevel"/>
    <w:tmpl w:val="38B4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5E6D20"/>
    <w:multiLevelType w:val="hybridMultilevel"/>
    <w:tmpl w:val="9B14F83E"/>
    <w:lvl w:ilvl="0" w:tplc="F53453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D72AE"/>
    <w:multiLevelType w:val="hybridMultilevel"/>
    <w:tmpl w:val="5024F458"/>
    <w:lvl w:ilvl="0" w:tplc="FACACA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25267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60A2C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143B9"/>
    <w:multiLevelType w:val="hybridMultilevel"/>
    <w:tmpl w:val="EDCA2730"/>
    <w:lvl w:ilvl="0" w:tplc="D2A0E4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/>
  <w:rsids>
    <w:rsidRoot w:val="00E67338"/>
    <w:rsid w:val="00033AB4"/>
    <w:rsid w:val="000516B0"/>
    <w:rsid w:val="00091FC1"/>
    <w:rsid w:val="000F1C30"/>
    <w:rsid w:val="001B50B2"/>
    <w:rsid w:val="001C0FF6"/>
    <w:rsid w:val="001E6E0D"/>
    <w:rsid w:val="0020060E"/>
    <w:rsid w:val="002931F1"/>
    <w:rsid w:val="003F2B10"/>
    <w:rsid w:val="00415CE6"/>
    <w:rsid w:val="00445BDD"/>
    <w:rsid w:val="00450349"/>
    <w:rsid w:val="00625D38"/>
    <w:rsid w:val="006827EC"/>
    <w:rsid w:val="00684909"/>
    <w:rsid w:val="006D593B"/>
    <w:rsid w:val="00710EC4"/>
    <w:rsid w:val="007172E7"/>
    <w:rsid w:val="0073000B"/>
    <w:rsid w:val="007445D4"/>
    <w:rsid w:val="0078011C"/>
    <w:rsid w:val="007B4118"/>
    <w:rsid w:val="007C29B1"/>
    <w:rsid w:val="007C78D7"/>
    <w:rsid w:val="007D0377"/>
    <w:rsid w:val="00862B3E"/>
    <w:rsid w:val="008823E6"/>
    <w:rsid w:val="008A0651"/>
    <w:rsid w:val="0096355B"/>
    <w:rsid w:val="009B6507"/>
    <w:rsid w:val="009E1B77"/>
    <w:rsid w:val="00A61271"/>
    <w:rsid w:val="00A80E1F"/>
    <w:rsid w:val="00AA20CB"/>
    <w:rsid w:val="00AD0BB1"/>
    <w:rsid w:val="00AF00C1"/>
    <w:rsid w:val="00B14AE3"/>
    <w:rsid w:val="00B77DC9"/>
    <w:rsid w:val="00B82D05"/>
    <w:rsid w:val="00C85473"/>
    <w:rsid w:val="00CA7926"/>
    <w:rsid w:val="00D239C3"/>
    <w:rsid w:val="00D87A98"/>
    <w:rsid w:val="00DA4872"/>
    <w:rsid w:val="00E017CB"/>
    <w:rsid w:val="00E0515B"/>
    <w:rsid w:val="00E27348"/>
    <w:rsid w:val="00E3619F"/>
    <w:rsid w:val="00E67338"/>
    <w:rsid w:val="00EB2404"/>
    <w:rsid w:val="00EF4D5A"/>
    <w:rsid w:val="00F06F25"/>
    <w:rsid w:val="00F17612"/>
    <w:rsid w:val="00F92722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5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61271"/>
    <w:pPr>
      <w:widowControl w:val="0"/>
      <w:spacing w:after="0"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1271"/>
    <w:rPr>
      <w:rFonts w:eastAsia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3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2023-12-07T10:38:00Z</dcterms:created>
  <dcterms:modified xsi:type="dcterms:W3CDTF">2023-12-07T11:21:00Z</dcterms:modified>
</cp:coreProperties>
</file>